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6DAE2" w:themeColor="accent6" w:themeTint="33"/>
  <w:body>
    <w:p w14:paraId="6807204F" w14:textId="77777777" w:rsidR="00827E62" w:rsidRPr="007D2C94" w:rsidRDefault="00827E62" w:rsidP="007D2C94">
      <w:pPr>
        <w:ind w:leftChars="500" w:left="1050"/>
        <w:rPr>
          <w:rFonts w:ascii="UD デジタル 教科書体 NK-B" w:eastAsia="UD デジタル 教科書体 NK-B" w:hAnsi="游ゴシック" w:cs="Times New Roman"/>
          <w:color w:val="C20EC2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2C31B4">
        <w:rPr>
          <w:rFonts w:ascii="UD デジタル 教科書体 NK-B" w:eastAsia="UD デジタル 教科書体 NK-B" w:hAnsi="游ゴシック" w:cs="Times New Roman" w:hint="eastAsia"/>
          <w:b/>
          <w:noProof/>
          <w:color w:val="000000" w:themeColor="text1"/>
          <w:sz w:val="22"/>
        </w:rPr>
        <w:drawing>
          <wp:anchor distT="0" distB="0" distL="114300" distR="114300" simplePos="0" relativeHeight="251659264" behindDoc="1" locked="0" layoutInCell="1" allowOverlap="1" wp14:anchorId="5EF60C71" wp14:editId="72A45F65">
            <wp:simplePos x="0" y="0"/>
            <wp:positionH relativeFrom="margin">
              <wp:posOffset>-252095</wp:posOffset>
            </wp:positionH>
            <wp:positionV relativeFrom="line">
              <wp:align>top</wp:align>
            </wp:positionV>
            <wp:extent cx="856800" cy="856800"/>
            <wp:effectExtent l="0" t="0" r="635" b="635"/>
            <wp:wrapNone/>
            <wp:docPr id="3" name="図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800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31B4">
        <w:rPr>
          <w:rFonts w:ascii="UD デジタル 教科書体 NK-B" w:eastAsia="UD デジタル 教科書体 NK-B" w:hAnsi="游ゴシック" w:cs="Times New Roman" w:hint="eastAsia"/>
          <w:color w:val="000000" w:themeColor="text1"/>
          <w:szCs w:val="21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桜ヶ丘百貨店 お得意様特別企画</w:t>
      </w:r>
    </w:p>
    <w:p w14:paraId="6F06DD91" w14:textId="60D82089" w:rsidR="00827E62" w:rsidRPr="002C31B4" w:rsidRDefault="00827E62" w:rsidP="007D2C94">
      <w:pPr>
        <w:ind w:leftChars="500" w:left="1050"/>
        <w:jc w:val="left"/>
        <w:rPr>
          <w:rFonts w:ascii="UD デジタル 教科書体 NK-B" w:eastAsia="UD デジタル 教科書体 NK-B" w:hAnsi="游ゴシック" w:cs="Times New Roman"/>
          <w:b/>
          <w:bCs/>
          <w:color w:val="000000" w:themeColor="text1"/>
          <w:sz w:val="40"/>
          <w:szCs w:val="40"/>
          <w14:textOutline w14:w="0" w14:cap="flat" w14:cmpd="sng" w14:algn="ctr">
            <w14:noFill/>
            <w14:prstDash w14:val="solid"/>
            <w14:round/>
          </w14:textOutline>
        </w:rPr>
      </w:pPr>
      <w:r w:rsidRPr="002C31B4">
        <w:rPr>
          <w:rFonts w:ascii="UD デジタル 教科書体 NK-B" w:eastAsia="UD デジタル 教科書体 NK-B" w:hAnsi="游ゴシック" w:cs="Times New Roman" w:hint="eastAsia"/>
          <w:b/>
          <w:bCs/>
          <w:color w:val="000000" w:themeColor="text1"/>
          <w:sz w:val="40"/>
          <w:szCs w:val="40"/>
          <w14:textOutline w14:w="0" w14:cap="flat" w14:cmpd="sng" w14:algn="ctr">
            <w14:noFill/>
            <w14:prstDash w14:val="solid"/>
            <w14:round/>
          </w14:textOutline>
        </w:rPr>
        <w:t>映画鑑賞会のご案内</w:t>
      </w:r>
    </w:p>
    <w:p w14:paraId="393E0FF4" w14:textId="77777777" w:rsidR="007D2C94" w:rsidRPr="007D2C94" w:rsidRDefault="007D2C94" w:rsidP="007D2C94">
      <w:pPr>
        <w:rPr>
          <w:rFonts w:ascii="游ゴシック" w:eastAsia="游ゴシック" w:hAnsi="游ゴシック" w:cs="Times New Roman"/>
          <w:bCs/>
          <w:sz w:val="18"/>
          <w:szCs w:val="18"/>
        </w:rPr>
      </w:pPr>
    </w:p>
    <w:p w14:paraId="756EFDE2" w14:textId="3CB9A6BA" w:rsidR="00827E62" w:rsidRPr="007D2C94" w:rsidRDefault="00827E62" w:rsidP="007D2C94">
      <w:pPr>
        <w:rPr>
          <w:rFonts w:ascii="游ゴシック" w:eastAsia="游ゴシック" w:hAnsi="游ゴシック" w:cs="Times New Roman"/>
          <w:b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b/>
          <w:sz w:val="18"/>
          <w:szCs w:val="18"/>
        </w:rPr>
        <w:t>会員番号</w:t>
      </w:r>
    </w:p>
    <w:p w14:paraId="3E0EAAD5" w14:textId="77777777" w:rsidR="00827E62" w:rsidRPr="007D2C94" w:rsidRDefault="00827E62" w:rsidP="007D2C94">
      <w:pPr>
        <w:rPr>
          <w:rFonts w:ascii="游ゴシック" w:eastAsia="游ゴシック" w:hAnsi="游ゴシック" w:cs="Times New Roman"/>
          <w:b/>
          <w:sz w:val="20"/>
          <w:szCs w:val="20"/>
        </w:rPr>
      </w:pPr>
      <w:r w:rsidRPr="007D2C94">
        <w:rPr>
          <w:rFonts w:ascii="游ゴシック" w:eastAsia="游ゴシック" w:hAnsi="游ゴシック" w:cs="Times New Roman" w:hint="eastAsia"/>
          <w:b/>
          <w:sz w:val="20"/>
          <w:szCs w:val="20"/>
        </w:rPr>
        <w:t xml:space="preserve">　様</w:t>
      </w:r>
    </w:p>
    <w:p w14:paraId="53BC7E3A" w14:textId="77777777" w:rsidR="00827E62" w:rsidRPr="007D2C94" w:rsidRDefault="00827E62" w:rsidP="007D2C94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拝啓　時下ますますご清祥の段、お慶び申し上げます。平素はひとかたならぬ御愛顧を賜り、厚く御礼申し上げます。</w:t>
      </w:r>
    </w:p>
    <w:p w14:paraId="0143508A" w14:textId="77777777" w:rsidR="00827E62" w:rsidRPr="007D2C94" w:rsidRDefault="00827E62" w:rsidP="00827E62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さて、日ごろのご愛顧に感謝し、映画鑑賞会にご招待申し上げます。今回ご鑑賞いただく映画は、「幸福な人生」でございます。5月より全国公開予定で大変話題となっている映画です。ぜひともこの機会にお見逃しなく、ご鑑賞賜りたく、ご案内申し上げます。</w:t>
      </w:r>
    </w:p>
    <w:p w14:paraId="0E756CF7" w14:textId="0C013E0D" w:rsidR="00827E62" w:rsidRPr="007D2C94" w:rsidRDefault="00827E62" w:rsidP="00827E62">
      <w:pPr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なお、当日は本状をご持参の</w:t>
      </w:r>
      <w:r w:rsidR="002C31B4">
        <w:rPr>
          <w:rFonts w:ascii="游ゴシック" w:eastAsia="游ゴシック" w:hAnsi="游ゴシック" w:cs="Times New Roman" w:hint="eastAsia"/>
          <w:sz w:val="18"/>
          <w:szCs w:val="18"/>
        </w:rPr>
        <w:t>うえ</w:t>
      </w: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、ご来場賜りますようお願い申し上げます。</w:t>
      </w:r>
    </w:p>
    <w:p w14:paraId="49E2075D" w14:textId="77777777" w:rsidR="00827E62" w:rsidRPr="007D2C94" w:rsidRDefault="00827E62" w:rsidP="007D2C94">
      <w:pPr>
        <w:spacing w:afterLines="50" w:after="156"/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敬具</w:t>
      </w:r>
    </w:p>
    <w:tbl>
      <w:tblPr>
        <w:tblStyle w:val="1"/>
        <w:tblW w:w="0" w:type="auto"/>
        <w:jc w:val="center"/>
        <w:tblBorders>
          <w:top w:val="single" w:sz="12" w:space="0" w:color="BFBFBF"/>
          <w:left w:val="none" w:sz="0" w:space="0" w:color="auto"/>
          <w:bottom w:val="single" w:sz="12" w:space="0" w:color="BFBFBF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22"/>
        <w:gridCol w:w="2835"/>
      </w:tblGrid>
      <w:tr w:rsidR="00827E62" w:rsidRPr="007D2C94" w14:paraId="54B1987B" w14:textId="77777777" w:rsidTr="00B049C3">
        <w:trPr>
          <w:trHeight w:val="239"/>
          <w:jc w:val="center"/>
        </w:trPr>
        <w:tc>
          <w:tcPr>
            <w:tcW w:w="1422" w:type="dxa"/>
            <w:shd w:val="clear" w:color="auto" w:fill="FCD4FC"/>
          </w:tcPr>
          <w:p w14:paraId="7F4152A3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映画タイトル</w:t>
            </w:r>
          </w:p>
        </w:tc>
        <w:tc>
          <w:tcPr>
            <w:tcW w:w="2835" w:type="dxa"/>
          </w:tcPr>
          <w:p w14:paraId="080C2344" w14:textId="77777777" w:rsidR="00827E62" w:rsidRPr="007D2C94" w:rsidRDefault="00827E62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幸福な人生</w:t>
            </w:r>
          </w:p>
        </w:tc>
      </w:tr>
      <w:tr w:rsidR="00827E62" w:rsidRPr="007D2C94" w14:paraId="570FEC33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3C338A0A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上映日</w:t>
            </w:r>
          </w:p>
        </w:tc>
        <w:tc>
          <w:tcPr>
            <w:tcW w:w="2835" w:type="dxa"/>
          </w:tcPr>
          <w:p w14:paraId="204375EE" w14:textId="77777777" w:rsidR="00827E62" w:rsidRPr="007D2C94" w:rsidRDefault="00827E62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</w:p>
        </w:tc>
      </w:tr>
      <w:tr w:rsidR="00827E62" w:rsidRPr="007D2C94" w14:paraId="373B8A2E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18E537F9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上映時間</w:t>
            </w:r>
          </w:p>
        </w:tc>
        <w:tc>
          <w:tcPr>
            <w:tcW w:w="2835" w:type="dxa"/>
          </w:tcPr>
          <w:p w14:paraId="2CA0FDF6" w14:textId="77777777" w:rsidR="00827E62" w:rsidRPr="007D2C94" w:rsidRDefault="00827E62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</w:p>
        </w:tc>
      </w:tr>
      <w:tr w:rsidR="00827E62" w:rsidRPr="007D2C94" w14:paraId="3D8BA906" w14:textId="77777777" w:rsidTr="00B049C3">
        <w:trPr>
          <w:jc w:val="center"/>
        </w:trPr>
        <w:tc>
          <w:tcPr>
            <w:tcW w:w="1422" w:type="dxa"/>
            <w:shd w:val="clear" w:color="auto" w:fill="FCD4FC"/>
          </w:tcPr>
          <w:p w14:paraId="0230C8F4" w14:textId="77777777" w:rsidR="00827E62" w:rsidRPr="007D2C94" w:rsidRDefault="00827E62" w:rsidP="00B049C3">
            <w:pPr>
              <w:jc w:val="distribute"/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会場</w:t>
            </w:r>
          </w:p>
        </w:tc>
        <w:tc>
          <w:tcPr>
            <w:tcW w:w="2835" w:type="dxa"/>
          </w:tcPr>
          <w:p w14:paraId="2499DBA2" w14:textId="4AE25A57" w:rsidR="00827E62" w:rsidRPr="007D2C94" w:rsidRDefault="00925D9E" w:rsidP="00B049C3">
            <w:pPr>
              <w:rPr>
                <w:rFonts w:ascii="游ゴシック" w:eastAsia="游ゴシック" w:hAnsi="游ゴシック" w:cs="Times New Roman"/>
                <w:sz w:val="18"/>
                <w:szCs w:val="18"/>
              </w:rPr>
            </w:pPr>
            <w:r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桜ヶ丘</w:t>
            </w:r>
            <w:r w:rsidR="00827E62" w:rsidRPr="007D2C94">
              <w:rPr>
                <w:rFonts w:ascii="游ゴシック" w:eastAsia="游ゴシック" w:hAnsi="游ゴシック" w:cs="Times New Roman" w:hint="eastAsia"/>
                <w:sz w:val="18"/>
                <w:szCs w:val="18"/>
              </w:rPr>
              <w:t>百貨店　9F　大ホール</w:t>
            </w:r>
          </w:p>
        </w:tc>
      </w:tr>
    </w:tbl>
    <w:p w14:paraId="31E02D7D" w14:textId="26B6332B" w:rsidR="00827E62" w:rsidRPr="007D2C94" w:rsidRDefault="00827E62" w:rsidP="00827E62">
      <w:pPr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>※本状で、2名様までご鑑賞いただけます。</w:t>
      </w:r>
    </w:p>
    <w:p w14:paraId="43D4C852" w14:textId="7F14C043" w:rsidR="00383533" w:rsidRPr="007D2C94" w:rsidRDefault="00827E62" w:rsidP="00827E62">
      <w:pPr>
        <w:spacing w:beforeLines="20" w:before="62"/>
        <w:jc w:val="right"/>
        <w:rPr>
          <w:rFonts w:ascii="游ゴシック" w:eastAsia="游ゴシック" w:hAnsi="游ゴシック" w:cs="Times New Roman"/>
          <w:sz w:val="18"/>
          <w:szCs w:val="18"/>
        </w:rPr>
      </w:pPr>
      <w:r w:rsidRPr="007D2C94">
        <w:rPr>
          <w:rFonts w:ascii="游ゴシック" w:eastAsia="游ゴシック" w:hAnsi="游ゴシック" w:cs="Times New Roman" w:hint="eastAsia"/>
          <w:b/>
          <w:sz w:val="18"/>
          <w:szCs w:val="18"/>
        </w:rPr>
        <w:t>桜ヶ丘百貨店お客様窓口</w:t>
      </w:r>
      <w:r w:rsidRPr="007D2C94">
        <w:rPr>
          <w:rFonts w:ascii="游ゴシック" w:eastAsia="游ゴシック" w:hAnsi="游ゴシック" w:cs="Times New Roman" w:hint="eastAsia"/>
          <w:sz w:val="18"/>
          <w:szCs w:val="18"/>
        </w:rPr>
        <w:t xml:space="preserve">　TEL：03-5402-XXXX</w:t>
      </w:r>
    </w:p>
    <w:sectPr w:rsidR="00383533" w:rsidRPr="007D2C94" w:rsidSect="007D2C94">
      <w:pgSz w:w="5670" w:h="8392" w:code="43"/>
      <w:pgMar w:top="233" w:right="454" w:bottom="233" w:left="45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D6D23" w14:textId="77777777" w:rsidR="00920170" w:rsidRDefault="00920170" w:rsidP="00827E62">
      <w:r>
        <w:separator/>
      </w:r>
    </w:p>
  </w:endnote>
  <w:endnote w:type="continuationSeparator" w:id="0">
    <w:p w14:paraId="6F2B5087" w14:textId="77777777" w:rsidR="00920170" w:rsidRDefault="00920170" w:rsidP="0082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36B8B" w14:textId="77777777" w:rsidR="00920170" w:rsidRDefault="00920170" w:rsidP="00827E62">
      <w:r>
        <w:separator/>
      </w:r>
    </w:p>
  </w:footnote>
  <w:footnote w:type="continuationSeparator" w:id="0">
    <w:p w14:paraId="6F7BC173" w14:textId="77777777" w:rsidR="00920170" w:rsidRDefault="00920170" w:rsidP="00827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D37"/>
    <w:rsid w:val="00153D37"/>
    <w:rsid w:val="001E61C1"/>
    <w:rsid w:val="002117BA"/>
    <w:rsid w:val="002C31B4"/>
    <w:rsid w:val="00383533"/>
    <w:rsid w:val="004E1940"/>
    <w:rsid w:val="00683561"/>
    <w:rsid w:val="00700194"/>
    <w:rsid w:val="007D2C94"/>
    <w:rsid w:val="00827E62"/>
    <w:rsid w:val="00920170"/>
    <w:rsid w:val="00925D9E"/>
    <w:rsid w:val="00AD7F40"/>
    <w:rsid w:val="00FB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C51A4"/>
  <w15:chartTrackingRefBased/>
  <w15:docId w15:val="{BC9E16DE-2906-48F8-A0E5-31EE754C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E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7E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7E62"/>
  </w:style>
  <w:style w:type="paragraph" w:styleId="a5">
    <w:name w:val="footer"/>
    <w:basedOn w:val="a"/>
    <w:link w:val="a6"/>
    <w:uiPriority w:val="99"/>
    <w:unhideWhenUsed/>
    <w:rsid w:val="00827E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7E62"/>
  </w:style>
  <w:style w:type="table" w:customStyle="1" w:styleId="1">
    <w:name w:val="表 (格子) 淡色1"/>
    <w:basedOn w:val="a1"/>
    <w:next w:val="a7"/>
    <w:uiPriority w:val="40"/>
    <w:rsid w:val="00827E6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7">
    <w:name w:val="Grid Table Light"/>
    <w:basedOn w:val="a1"/>
    <w:uiPriority w:val="40"/>
    <w:rsid w:val="00827E6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赤紫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2023-02-02T07:58:00Z</dcterms:created>
  <dcterms:modified xsi:type="dcterms:W3CDTF">2023-02-02T07:58:00Z</dcterms:modified>
</cp:coreProperties>
</file>